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15" w:rsidRDefault="00297C15" w:rsidP="00297C15">
      <w:pPr>
        <w:jc w:val="center"/>
      </w:pPr>
      <w:r>
        <w:t xml:space="preserve">Глава администрации                                                                                                          </w:t>
      </w:r>
      <w:proofErr w:type="spellStart"/>
      <w:r w:rsidR="009A7E2C">
        <w:t>Директо</w:t>
      </w:r>
      <w:r w:rsidR="0073700C">
        <w:t>а</w:t>
      </w:r>
      <w:proofErr w:type="spellEnd"/>
      <w:r>
        <w:t xml:space="preserve"> МБУК</w:t>
      </w:r>
    </w:p>
    <w:p w:rsidR="00297C15" w:rsidRDefault="00297C15" w:rsidP="00297C15">
      <w:pPr>
        <w:jc w:val="center"/>
      </w:pPr>
      <w:r>
        <w:t>Дегтевского поселения                                                                                                    «Дегтевский СДК»</w:t>
      </w:r>
    </w:p>
    <w:p w:rsidR="00297C15" w:rsidRDefault="00751778" w:rsidP="00297C15">
      <w:pPr>
        <w:jc w:val="center"/>
      </w:pPr>
      <w:proofErr w:type="spellStart"/>
      <w:r>
        <w:t>Опенченко</w:t>
      </w:r>
      <w:proofErr w:type="spellEnd"/>
      <w:r>
        <w:t xml:space="preserve"> О.В. </w:t>
      </w:r>
      <w:r w:rsidR="00297C15">
        <w:t xml:space="preserve"> ___________                                                              </w:t>
      </w:r>
      <w:r w:rsidR="009A7E2C">
        <w:t xml:space="preserve">                       </w:t>
      </w:r>
      <w:proofErr w:type="spellStart"/>
      <w:r w:rsidR="009A7E2C">
        <w:t>Глухова</w:t>
      </w:r>
      <w:proofErr w:type="spellEnd"/>
      <w:r w:rsidR="009A7E2C">
        <w:t xml:space="preserve"> И.А.________</w:t>
      </w:r>
    </w:p>
    <w:p w:rsidR="00297C15" w:rsidRDefault="00297C15" w:rsidP="00297C15">
      <w:pPr>
        <w:jc w:val="center"/>
        <w:rPr>
          <w:b/>
          <w:sz w:val="28"/>
          <w:szCs w:val="28"/>
        </w:rPr>
      </w:pPr>
    </w:p>
    <w:p w:rsidR="00297C15" w:rsidRPr="00106FA7" w:rsidRDefault="00297C15" w:rsidP="00297C15">
      <w:pPr>
        <w:jc w:val="center"/>
        <w:rPr>
          <w:b/>
          <w:sz w:val="28"/>
          <w:szCs w:val="28"/>
        </w:rPr>
      </w:pPr>
      <w:r w:rsidRPr="00106FA7">
        <w:rPr>
          <w:b/>
          <w:sz w:val="28"/>
          <w:szCs w:val="28"/>
        </w:rPr>
        <w:t>План работы</w:t>
      </w:r>
    </w:p>
    <w:p w:rsidR="00297C15" w:rsidRPr="00106FA7" w:rsidRDefault="00297C15" w:rsidP="00297C15">
      <w:pPr>
        <w:ind w:left="-540" w:firstLine="540"/>
        <w:jc w:val="center"/>
        <w:rPr>
          <w:b/>
          <w:sz w:val="28"/>
          <w:szCs w:val="28"/>
        </w:rPr>
      </w:pPr>
      <w:r w:rsidRPr="00106FA7">
        <w:rPr>
          <w:b/>
          <w:sz w:val="28"/>
          <w:szCs w:val="28"/>
        </w:rPr>
        <w:t>МБУК  «Дёгтевский СДК»</w:t>
      </w:r>
    </w:p>
    <w:p w:rsidR="00297C15" w:rsidRDefault="00297C15" w:rsidP="00297C15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9A7E2C">
        <w:rPr>
          <w:b/>
          <w:sz w:val="28"/>
          <w:szCs w:val="28"/>
        </w:rPr>
        <w:t>декабрь</w:t>
      </w:r>
      <w:r w:rsidR="007370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6C6BFE">
        <w:rPr>
          <w:b/>
          <w:sz w:val="28"/>
          <w:szCs w:val="28"/>
        </w:rPr>
        <w:t>4</w:t>
      </w:r>
      <w:r w:rsidRPr="00106FA7">
        <w:rPr>
          <w:b/>
          <w:sz w:val="28"/>
          <w:szCs w:val="28"/>
        </w:rPr>
        <w:t xml:space="preserve"> года.</w:t>
      </w:r>
    </w:p>
    <w:p w:rsidR="00297C15" w:rsidRPr="003E7425" w:rsidRDefault="00297C15" w:rsidP="00297C15">
      <w:pPr>
        <w:ind w:left="-540" w:firstLine="540"/>
        <w:jc w:val="center"/>
        <w:rPr>
          <w:b/>
          <w:sz w:val="16"/>
          <w:szCs w:val="16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817"/>
        <w:gridCol w:w="4111"/>
        <w:gridCol w:w="1559"/>
        <w:gridCol w:w="2410"/>
        <w:gridCol w:w="2126"/>
      </w:tblGrid>
      <w:tr w:rsidR="00297C15" w:rsidRPr="00A13909" w:rsidTr="00B005CA">
        <w:trPr>
          <w:trHeight w:val="614"/>
        </w:trPr>
        <w:tc>
          <w:tcPr>
            <w:tcW w:w="817" w:type="dxa"/>
          </w:tcPr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sz w:val="26"/>
                <w:szCs w:val="26"/>
              </w:rPr>
              <w:t>№</w:t>
            </w:r>
          </w:p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111" w:type="dxa"/>
          </w:tcPr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sz w:val="26"/>
                <w:szCs w:val="26"/>
              </w:rPr>
              <w:t>Форма проведения</w:t>
            </w:r>
          </w:p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59" w:type="dxa"/>
          </w:tcPr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color w:val="000000"/>
                <w:sz w:val="26"/>
                <w:szCs w:val="26"/>
              </w:rPr>
              <w:t>Дата и время  проведения</w:t>
            </w:r>
          </w:p>
        </w:tc>
        <w:tc>
          <w:tcPr>
            <w:tcW w:w="2410" w:type="dxa"/>
          </w:tcPr>
          <w:p w:rsidR="00297C15" w:rsidRPr="00A13909" w:rsidRDefault="00297C15" w:rsidP="003B048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13909">
              <w:rPr>
                <w:b/>
                <w:color w:val="000000"/>
                <w:sz w:val="26"/>
                <w:szCs w:val="26"/>
              </w:rPr>
              <w:t>Место</w:t>
            </w:r>
          </w:p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126" w:type="dxa"/>
          </w:tcPr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9A7E2C" w:rsidRPr="00A13909" w:rsidTr="00B005CA">
        <w:trPr>
          <w:trHeight w:val="639"/>
        </w:trPr>
        <w:tc>
          <w:tcPr>
            <w:tcW w:w="817" w:type="dxa"/>
          </w:tcPr>
          <w:p w:rsidR="009A7E2C" w:rsidRPr="009047D6" w:rsidRDefault="009A7E2C" w:rsidP="009A7E2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A7E2C" w:rsidRPr="009A7E2C" w:rsidRDefault="009A7E2C" w:rsidP="009A7E2C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8E2E34">
              <w:rPr>
                <w:rFonts w:eastAsia="Calibri"/>
                <w:sz w:val="28"/>
                <w:szCs w:val="28"/>
              </w:rPr>
              <w:t>Посиделки «</w:t>
            </w:r>
            <w:r w:rsidRPr="008E2E34">
              <w:rPr>
                <w:sz w:val="28"/>
                <w:szCs w:val="28"/>
              </w:rPr>
              <w:t>Добрым словом друг друга согреем</w:t>
            </w:r>
            <w:r w:rsidRPr="008E2E34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A7E2C" w:rsidRPr="001045B8" w:rsidRDefault="00AC3079" w:rsidP="009A7E2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A7E2C">
              <w:rPr>
                <w:sz w:val="28"/>
                <w:szCs w:val="28"/>
              </w:rPr>
              <w:t>1.12.2024</w:t>
            </w:r>
          </w:p>
          <w:p w:rsidR="009A7E2C" w:rsidRPr="001045B8" w:rsidRDefault="009A7E2C" w:rsidP="009A7E2C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10.00</w:t>
            </w:r>
          </w:p>
        </w:tc>
        <w:tc>
          <w:tcPr>
            <w:tcW w:w="2410" w:type="dxa"/>
          </w:tcPr>
          <w:p w:rsidR="009A7E2C" w:rsidRPr="001045B8" w:rsidRDefault="009A7E2C" w:rsidP="009A7E2C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9A7E2C" w:rsidRPr="001045B8" w:rsidRDefault="009A7E2C" w:rsidP="009A7E2C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AC3079" w:rsidRDefault="00AC3079" w:rsidP="009A7E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9A7E2C" w:rsidRPr="001045B8" w:rsidRDefault="00AC3079" w:rsidP="009A7E2C">
            <w:pPr>
              <w:rPr>
                <w:sz w:val="28"/>
                <w:szCs w:val="28"/>
              </w:rPr>
            </w:pPr>
            <w:proofErr w:type="spellStart"/>
            <w:r w:rsidRPr="00211128">
              <w:rPr>
                <w:sz w:val="28"/>
                <w:szCs w:val="28"/>
              </w:rPr>
              <w:t>Сердюкова</w:t>
            </w:r>
            <w:proofErr w:type="spellEnd"/>
            <w:r w:rsidRPr="00211128">
              <w:rPr>
                <w:sz w:val="28"/>
                <w:szCs w:val="28"/>
              </w:rPr>
              <w:t xml:space="preserve"> О.А</w:t>
            </w:r>
          </w:p>
        </w:tc>
      </w:tr>
      <w:tr w:rsidR="009A7E2C" w:rsidRPr="00A13909" w:rsidTr="00B005CA">
        <w:trPr>
          <w:trHeight w:val="639"/>
        </w:trPr>
        <w:tc>
          <w:tcPr>
            <w:tcW w:w="817" w:type="dxa"/>
          </w:tcPr>
          <w:p w:rsidR="009A7E2C" w:rsidRPr="009047D6" w:rsidRDefault="009A7E2C" w:rsidP="009A7E2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A7E2C" w:rsidRPr="00B934E0" w:rsidRDefault="009A7E2C" w:rsidP="009A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памяти «Неизвестные защитники Родины»</w:t>
            </w:r>
            <w:r w:rsidRPr="005477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A7E2C" w:rsidRDefault="00AC3079" w:rsidP="009A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  <w:r w:rsidR="009A7E2C">
              <w:rPr>
                <w:sz w:val="28"/>
                <w:szCs w:val="28"/>
              </w:rPr>
              <w:t>3.12.2024</w:t>
            </w:r>
          </w:p>
          <w:p w:rsidR="009A7E2C" w:rsidRPr="001045B8" w:rsidRDefault="009A7E2C" w:rsidP="009A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11.00</w:t>
            </w:r>
          </w:p>
        </w:tc>
        <w:tc>
          <w:tcPr>
            <w:tcW w:w="2410" w:type="dxa"/>
          </w:tcPr>
          <w:p w:rsidR="009A7E2C" w:rsidRPr="001045B8" w:rsidRDefault="009A7E2C" w:rsidP="009A7E2C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9A7E2C" w:rsidRPr="001045B8" w:rsidRDefault="009A7E2C" w:rsidP="009A7E2C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  <w:r w:rsidRPr="001045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C3079" w:rsidRDefault="00AC3079" w:rsidP="009A7E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9A7E2C" w:rsidRPr="001045B8" w:rsidRDefault="009A7E2C" w:rsidP="009A7E2C">
            <w:pPr>
              <w:rPr>
                <w:sz w:val="28"/>
                <w:szCs w:val="28"/>
              </w:rPr>
            </w:pPr>
            <w:proofErr w:type="spellStart"/>
            <w:r w:rsidRPr="00336A74">
              <w:rPr>
                <w:sz w:val="28"/>
                <w:szCs w:val="28"/>
              </w:rPr>
              <w:t>Кибасова</w:t>
            </w:r>
            <w:proofErr w:type="spellEnd"/>
            <w:r w:rsidRPr="00336A74">
              <w:rPr>
                <w:sz w:val="28"/>
                <w:szCs w:val="28"/>
              </w:rPr>
              <w:t xml:space="preserve"> Д.С.</w:t>
            </w:r>
          </w:p>
        </w:tc>
      </w:tr>
      <w:tr w:rsidR="009A7E2C" w:rsidRPr="00A13909" w:rsidTr="00B005CA">
        <w:trPr>
          <w:trHeight w:val="639"/>
        </w:trPr>
        <w:tc>
          <w:tcPr>
            <w:tcW w:w="817" w:type="dxa"/>
          </w:tcPr>
          <w:p w:rsidR="009A7E2C" w:rsidRPr="009047D6" w:rsidRDefault="009A7E2C" w:rsidP="009A7E2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A7E2C" w:rsidRDefault="009A7E2C" w:rsidP="009A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– класс по изготовлению куклы </w:t>
            </w:r>
            <w:r w:rsidR="0065161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оберега</w:t>
            </w:r>
            <w:r w:rsidR="0065161F">
              <w:rPr>
                <w:sz w:val="28"/>
                <w:szCs w:val="28"/>
              </w:rPr>
              <w:t xml:space="preserve"> (по Пушкинской карте)</w:t>
            </w:r>
          </w:p>
        </w:tc>
        <w:tc>
          <w:tcPr>
            <w:tcW w:w="1559" w:type="dxa"/>
          </w:tcPr>
          <w:p w:rsidR="009A7E2C" w:rsidRDefault="0065161F" w:rsidP="009A7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06.12.2024</w:t>
            </w:r>
          </w:p>
          <w:p w:rsidR="0065161F" w:rsidRDefault="0065161F" w:rsidP="009A7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410" w:type="dxa"/>
          </w:tcPr>
          <w:p w:rsidR="009A7E2C" w:rsidRPr="001045B8" w:rsidRDefault="0065161F" w:rsidP="009A7E2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Дегтевский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9A7E2C" w:rsidRDefault="0065161F" w:rsidP="009A7E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ГлуховаИ.А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5161F" w:rsidRPr="00336A74" w:rsidRDefault="0065161F" w:rsidP="009A7E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Дидикина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</w:tr>
      <w:tr w:rsidR="009A7E2C" w:rsidRPr="00A13909" w:rsidTr="00B005CA">
        <w:trPr>
          <w:trHeight w:val="639"/>
        </w:trPr>
        <w:tc>
          <w:tcPr>
            <w:tcW w:w="817" w:type="dxa"/>
          </w:tcPr>
          <w:p w:rsidR="009A7E2C" w:rsidRPr="009047D6" w:rsidRDefault="009A7E2C" w:rsidP="009A7E2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A7E2C" w:rsidRPr="00B079B6" w:rsidRDefault="0065161F" w:rsidP="009A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</w:t>
            </w:r>
            <w:proofErr w:type="gramStart"/>
            <w:r>
              <w:rPr>
                <w:sz w:val="28"/>
                <w:szCs w:val="28"/>
              </w:rPr>
              <w:t>–к</w:t>
            </w:r>
            <w:proofErr w:type="gramEnd"/>
            <w:r>
              <w:rPr>
                <w:sz w:val="28"/>
                <w:szCs w:val="28"/>
              </w:rPr>
              <w:t>ласс «В ритме вальса» (по Пушкинской карте)</w:t>
            </w:r>
            <w:r w:rsidR="009A7E2C" w:rsidRPr="00B079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A7E2C" w:rsidRPr="00B079B6" w:rsidRDefault="00AC3079" w:rsidP="009A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  <w:r w:rsidR="009A7E2C" w:rsidRPr="00B079B6">
              <w:rPr>
                <w:sz w:val="28"/>
                <w:szCs w:val="28"/>
              </w:rPr>
              <w:t>7.12.2024</w:t>
            </w:r>
          </w:p>
          <w:p w:rsidR="009A7E2C" w:rsidRPr="00B079B6" w:rsidRDefault="009A7E2C" w:rsidP="009A7E2C">
            <w:pPr>
              <w:rPr>
                <w:sz w:val="28"/>
                <w:szCs w:val="28"/>
              </w:rPr>
            </w:pPr>
            <w:r w:rsidRPr="00B079B6">
              <w:rPr>
                <w:sz w:val="28"/>
                <w:szCs w:val="28"/>
              </w:rPr>
              <w:t xml:space="preserve">      20.00</w:t>
            </w:r>
          </w:p>
        </w:tc>
        <w:tc>
          <w:tcPr>
            <w:tcW w:w="2410" w:type="dxa"/>
          </w:tcPr>
          <w:p w:rsidR="009A7E2C" w:rsidRPr="00B079B6" w:rsidRDefault="009A7E2C" w:rsidP="009A7E2C">
            <w:pPr>
              <w:rPr>
                <w:sz w:val="28"/>
                <w:szCs w:val="28"/>
              </w:rPr>
            </w:pPr>
            <w:r w:rsidRPr="00B079B6">
              <w:rPr>
                <w:sz w:val="28"/>
                <w:szCs w:val="28"/>
              </w:rPr>
              <w:t xml:space="preserve">        филиал</w:t>
            </w:r>
          </w:p>
          <w:p w:rsidR="009A7E2C" w:rsidRPr="00B079B6" w:rsidRDefault="009A7E2C" w:rsidP="00AC3079">
            <w:pPr>
              <w:rPr>
                <w:sz w:val="28"/>
                <w:szCs w:val="28"/>
              </w:rPr>
            </w:pPr>
            <w:proofErr w:type="spellStart"/>
            <w:r w:rsidRPr="00B079B6">
              <w:rPr>
                <w:sz w:val="28"/>
                <w:szCs w:val="28"/>
              </w:rPr>
              <w:t>Марьевский</w:t>
            </w:r>
            <w:proofErr w:type="spellEnd"/>
            <w:r w:rsidR="00AC3079">
              <w:rPr>
                <w:sz w:val="28"/>
                <w:szCs w:val="28"/>
              </w:rPr>
              <w:t xml:space="preserve"> </w:t>
            </w:r>
            <w:r w:rsidRPr="00B079B6"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AC3079" w:rsidRDefault="00AC3079" w:rsidP="009A7E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9A7E2C" w:rsidRPr="00336A74" w:rsidRDefault="00AC3079" w:rsidP="009A7E2C">
            <w:pPr>
              <w:rPr>
                <w:sz w:val="28"/>
                <w:szCs w:val="28"/>
              </w:rPr>
            </w:pPr>
            <w:proofErr w:type="spellStart"/>
            <w:r w:rsidRPr="00211128">
              <w:rPr>
                <w:sz w:val="28"/>
                <w:szCs w:val="28"/>
              </w:rPr>
              <w:t>Сердюкова</w:t>
            </w:r>
            <w:proofErr w:type="spellEnd"/>
            <w:r w:rsidRPr="00211128">
              <w:rPr>
                <w:sz w:val="28"/>
                <w:szCs w:val="28"/>
              </w:rPr>
              <w:t xml:space="preserve"> О.А</w:t>
            </w:r>
            <w:r w:rsidRPr="00336A74">
              <w:rPr>
                <w:sz w:val="28"/>
                <w:szCs w:val="28"/>
              </w:rPr>
              <w:t xml:space="preserve"> </w:t>
            </w:r>
          </w:p>
        </w:tc>
      </w:tr>
      <w:tr w:rsidR="009A7E2C" w:rsidRPr="00A13909" w:rsidTr="0073700C">
        <w:trPr>
          <w:trHeight w:val="888"/>
        </w:trPr>
        <w:tc>
          <w:tcPr>
            <w:tcW w:w="817" w:type="dxa"/>
          </w:tcPr>
          <w:p w:rsidR="009A7E2C" w:rsidRPr="009047D6" w:rsidRDefault="009A7E2C" w:rsidP="009A7E2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A7E2C" w:rsidRPr="00DD1E02" w:rsidRDefault="009A7E2C" w:rsidP="009A7E2C">
            <w:pPr>
              <w:rPr>
                <w:sz w:val="28"/>
                <w:szCs w:val="28"/>
                <w:highlight w:val="yellow"/>
              </w:rPr>
            </w:pPr>
            <w:r w:rsidRPr="00235902">
              <w:rPr>
                <w:sz w:val="28"/>
                <w:szCs w:val="28"/>
              </w:rPr>
              <w:t>Тематический час «Героические страницы истории Отечества»</w:t>
            </w:r>
          </w:p>
        </w:tc>
        <w:tc>
          <w:tcPr>
            <w:tcW w:w="1559" w:type="dxa"/>
          </w:tcPr>
          <w:p w:rsidR="009A7E2C" w:rsidRPr="00AC0BF6" w:rsidRDefault="009A7E2C" w:rsidP="009A7E2C">
            <w:pPr>
              <w:pStyle w:val="a4"/>
              <w:snapToGrid w:val="0"/>
              <w:rPr>
                <w:sz w:val="28"/>
                <w:szCs w:val="28"/>
              </w:rPr>
            </w:pPr>
            <w:r w:rsidRPr="00AC0BF6">
              <w:rPr>
                <w:sz w:val="28"/>
                <w:szCs w:val="28"/>
              </w:rPr>
              <w:t xml:space="preserve">  8.12.2024</w:t>
            </w:r>
          </w:p>
          <w:p w:rsidR="009A7E2C" w:rsidRPr="009A7E2C" w:rsidRDefault="009A7E2C" w:rsidP="009A7E2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C0BF6">
              <w:rPr>
                <w:sz w:val="28"/>
                <w:szCs w:val="28"/>
              </w:rPr>
              <w:t>.00</w:t>
            </w:r>
          </w:p>
        </w:tc>
        <w:tc>
          <w:tcPr>
            <w:tcW w:w="2410" w:type="dxa"/>
          </w:tcPr>
          <w:p w:rsidR="009A7E2C" w:rsidRPr="00AC0BF6" w:rsidRDefault="009A7E2C" w:rsidP="009A7E2C">
            <w:pPr>
              <w:jc w:val="center"/>
              <w:rPr>
                <w:sz w:val="28"/>
                <w:szCs w:val="28"/>
              </w:rPr>
            </w:pPr>
            <w:r w:rsidRPr="00AC0BF6">
              <w:rPr>
                <w:sz w:val="28"/>
                <w:szCs w:val="28"/>
              </w:rPr>
              <w:t>филиал</w:t>
            </w:r>
          </w:p>
          <w:p w:rsidR="009A7E2C" w:rsidRPr="009A7E2C" w:rsidRDefault="009A7E2C" w:rsidP="009A7E2C">
            <w:pPr>
              <w:jc w:val="center"/>
              <w:rPr>
                <w:sz w:val="28"/>
                <w:szCs w:val="28"/>
              </w:rPr>
            </w:pPr>
            <w:proofErr w:type="spellStart"/>
            <w:r w:rsidRPr="00AC0BF6">
              <w:rPr>
                <w:sz w:val="28"/>
                <w:szCs w:val="28"/>
              </w:rPr>
              <w:t>Марьевский</w:t>
            </w:r>
            <w:proofErr w:type="spellEnd"/>
            <w:r w:rsidRPr="00AC0BF6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AC3079" w:rsidRDefault="00AC3079" w:rsidP="009A7E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9A7E2C" w:rsidRPr="009A7E2C" w:rsidRDefault="00AC3079" w:rsidP="009A7E2C">
            <w:pPr>
              <w:rPr>
                <w:sz w:val="28"/>
                <w:szCs w:val="28"/>
              </w:rPr>
            </w:pPr>
            <w:proofErr w:type="spellStart"/>
            <w:r w:rsidRPr="00211128">
              <w:rPr>
                <w:sz w:val="28"/>
                <w:szCs w:val="28"/>
              </w:rPr>
              <w:t>Сердюкова</w:t>
            </w:r>
            <w:proofErr w:type="spellEnd"/>
            <w:r w:rsidRPr="00211128">
              <w:rPr>
                <w:sz w:val="28"/>
                <w:szCs w:val="28"/>
              </w:rPr>
              <w:t xml:space="preserve"> О.А</w:t>
            </w:r>
          </w:p>
        </w:tc>
      </w:tr>
      <w:tr w:rsidR="009A7E2C" w:rsidRPr="00A13909" w:rsidTr="00B005CA">
        <w:trPr>
          <w:trHeight w:val="639"/>
        </w:trPr>
        <w:tc>
          <w:tcPr>
            <w:tcW w:w="817" w:type="dxa"/>
          </w:tcPr>
          <w:p w:rsidR="009A7E2C" w:rsidRPr="009047D6" w:rsidRDefault="009A7E2C" w:rsidP="009A7E2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A7E2C" w:rsidRPr="009A7E2C" w:rsidRDefault="009A7E2C" w:rsidP="009A7E2C">
            <w:pPr>
              <w:rPr>
                <w:rFonts w:eastAsia="Calibri"/>
                <w:sz w:val="28"/>
                <w:szCs w:val="28"/>
              </w:rPr>
            </w:pPr>
            <w:r w:rsidRPr="008E2E34">
              <w:rPr>
                <w:rFonts w:eastAsia="Calibri"/>
                <w:sz w:val="28"/>
                <w:szCs w:val="28"/>
              </w:rPr>
              <w:t>Викторина ко Дню Конституции «Закон Государства Российского».</w:t>
            </w:r>
          </w:p>
        </w:tc>
        <w:tc>
          <w:tcPr>
            <w:tcW w:w="1559" w:type="dxa"/>
          </w:tcPr>
          <w:p w:rsidR="009A7E2C" w:rsidRPr="007D6573" w:rsidRDefault="009A7E2C" w:rsidP="009A7E2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  <w:r w:rsidRPr="007D6573">
              <w:rPr>
                <w:sz w:val="28"/>
                <w:szCs w:val="28"/>
              </w:rPr>
              <w:t>.2024</w:t>
            </w:r>
          </w:p>
          <w:p w:rsidR="009A7E2C" w:rsidRPr="007D6573" w:rsidRDefault="009A7E2C" w:rsidP="009A7E2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D6573">
              <w:rPr>
                <w:sz w:val="28"/>
                <w:szCs w:val="28"/>
              </w:rPr>
              <w:t>.00</w:t>
            </w:r>
          </w:p>
        </w:tc>
        <w:tc>
          <w:tcPr>
            <w:tcW w:w="2410" w:type="dxa"/>
          </w:tcPr>
          <w:p w:rsidR="009A7E2C" w:rsidRPr="001045B8" w:rsidRDefault="009A7E2C" w:rsidP="009A7E2C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9A7E2C" w:rsidRPr="001045B8" w:rsidRDefault="009A7E2C" w:rsidP="009A7E2C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9A7E2C" w:rsidRPr="001F4784" w:rsidRDefault="009A7E2C" w:rsidP="009A7E2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AC3079" w:rsidRDefault="00AC3079" w:rsidP="009A7E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9A7E2C" w:rsidRPr="001F4784" w:rsidRDefault="009A7E2C" w:rsidP="009A7E2C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336A74">
              <w:rPr>
                <w:sz w:val="28"/>
                <w:szCs w:val="28"/>
              </w:rPr>
              <w:t>Кибасова</w:t>
            </w:r>
            <w:proofErr w:type="spellEnd"/>
            <w:r w:rsidRPr="00336A74">
              <w:rPr>
                <w:sz w:val="28"/>
                <w:szCs w:val="28"/>
              </w:rPr>
              <w:t xml:space="preserve"> Д.С.</w:t>
            </w:r>
          </w:p>
        </w:tc>
      </w:tr>
      <w:tr w:rsidR="009A7E2C" w:rsidRPr="00A13909" w:rsidTr="00B005CA">
        <w:trPr>
          <w:trHeight w:val="639"/>
        </w:trPr>
        <w:tc>
          <w:tcPr>
            <w:tcW w:w="817" w:type="dxa"/>
          </w:tcPr>
          <w:p w:rsidR="009A7E2C" w:rsidRPr="009047D6" w:rsidRDefault="009A7E2C" w:rsidP="009A7E2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A7E2C" w:rsidRPr="001045B8" w:rsidRDefault="009A7E2C" w:rsidP="009A7E2C">
            <w:pPr>
              <w:rPr>
                <w:sz w:val="28"/>
                <w:szCs w:val="28"/>
              </w:rPr>
            </w:pPr>
            <w:r w:rsidRPr="005477B3">
              <w:rPr>
                <w:rFonts w:eastAsia="Calibri"/>
                <w:sz w:val="28"/>
                <w:szCs w:val="28"/>
              </w:rPr>
              <w:t>Беседа о вредных привычках «Знать, чтобы не оступиться»</w:t>
            </w:r>
          </w:p>
        </w:tc>
        <w:tc>
          <w:tcPr>
            <w:tcW w:w="1559" w:type="dxa"/>
          </w:tcPr>
          <w:p w:rsidR="009A7E2C" w:rsidRDefault="009A7E2C" w:rsidP="009A7E2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  <w:r w:rsidRPr="00485D57">
              <w:rPr>
                <w:sz w:val="28"/>
                <w:szCs w:val="28"/>
              </w:rPr>
              <w:t>.2024</w:t>
            </w:r>
          </w:p>
          <w:p w:rsidR="009A7E2C" w:rsidRPr="001045B8" w:rsidRDefault="009A7E2C" w:rsidP="009A7E2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12.00  </w:t>
            </w:r>
          </w:p>
        </w:tc>
        <w:tc>
          <w:tcPr>
            <w:tcW w:w="2410" w:type="dxa"/>
          </w:tcPr>
          <w:p w:rsidR="009A7E2C" w:rsidRPr="001045B8" w:rsidRDefault="009A7E2C" w:rsidP="009A7E2C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9A7E2C" w:rsidRPr="001045B8" w:rsidRDefault="009A7E2C" w:rsidP="009A7E2C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  <w:r w:rsidRPr="00017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C3079" w:rsidRDefault="00AC3079" w:rsidP="009A7E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9A7E2C" w:rsidRPr="001045B8" w:rsidRDefault="009A7E2C" w:rsidP="009A7E2C">
            <w:pPr>
              <w:rPr>
                <w:sz w:val="28"/>
                <w:szCs w:val="28"/>
              </w:rPr>
            </w:pPr>
            <w:proofErr w:type="spellStart"/>
            <w:r w:rsidRPr="00C5206E">
              <w:rPr>
                <w:sz w:val="28"/>
                <w:szCs w:val="28"/>
              </w:rPr>
              <w:t>Кибасова</w:t>
            </w:r>
            <w:proofErr w:type="spellEnd"/>
            <w:r w:rsidRPr="00C5206E">
              <w:rPr>
                <w:sz w:val="28"/>
                <w:szCs w:val="28"/>
              </w:rPr>
              <w:t xml:space="preserve"> Д.С.</w:t>
            </w:r>
          </w:p>
        </w:tc>
      </w:tr>
      <w:tr w:rsidR="0065161F" w:rsidRPr="00A13909" w:rsidTr="00B005CA">
        <w:trPr>
          <w:trHeight w:val="639"/>
        </w:trPr>
        <w:tc>
          <w:tcPr>
            <w:tcW w:w="817" w:type="dxa"/>
          </w:tcPr>
          <w:p w:rsidR="0065161F" w:rsidRPr="009047D6" w:rsidRDefault="0065161F" w:rsidP="009A7E2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5161F" w:rsidRPr="005477B3" w:rsidRDefault="0065161F" w:rsidP="009A7E2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 по изготовлению куклы – оберега (по Пушкинской карте)</w:t>
            </w:r>
          </w:p>
        </w:tc>
        <w:tc>
          <w:tcPr>
            <w:tcW w:w="1559" w:type="dxa"/>
          </w:tcPr>
          <w:p w:rsidR="0065161F" w:rsidRDefault="0065161F" w:rsidP="009A7E2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19.12.2024</w:t>
            </w:r>
          </w:p>
          <w:p w:rsidR="0065161F" w:rsidRDefault="0065161F" w:rsidP="009A7E2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410" w:type="dxa"/>
          </w:tcPr>
          <w:p w:rsidR="0065161F" w:rsidRPr="001045B8" w:rsidRDefault="0065161F" w:rsidP="0065161F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65161F" w:rsidRPr="001045B8" w:rsidRDefault="0065161F" w:rsidP="0065161F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AC3079" w:rsidRDefault="00AC3079" w:rsidP="009A7E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65161F" w:rsidRPr="00C5206E" w:rsidRDefault="0065161F" w:rsidP="009A7E2C">
            <w:pPr>
              <w:rPr>
                <w:sz w:val="28"/>
                <w:szCs w:val="28"/>
              </w:rPr>
            </w:pPr>
            <w:proofErr w:type="spellStart"/>
            <w:r w:rsidRPr="00211128">
              <w:rPr>
                <w:sz w:val="28"/>
                <w:szCs w:val="28"/>
              </w:rPr>
              <w:t>Сердюкова</w:t>
            </w:r>
            <w:proofErr w:type="spellEnd"/>
            <w:r w:rsidRPr="00211128">
              <w:rPr>
                <w:sz w:val="28"/>
                <w:szCs w:val="28"/>
              </w:rPr>
              <w:t xml:space="preserve"> О.А</w:t>
            </w:r>
          </w:p>
        </w:tc>
      </w:tr>
      <w:tr w:rsidR="0065161F" w:rsidRPr="00A13909" w:rsidTr="00B005CA">
        <w:trPr>
          <w:trHeight w:val="639"/>
        </w:trPr>
        <w:tc>
          <w:tcPr>
            <w:tcW w:w="817" w:type="dxa"/>
          </w:tcPr>
          <w:p w:rsidR="0065161F" w:rsidRPr="009047D6" w:rsidRDefault="0065161F" w:rsidP="009A7E2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5161F" w:rsidRDefault="0065161F" w:rsidP="009A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Митинг, посвященный освобождению сл. Дегтево от немецко-фашистских захватчиков «Помним, чтим, гордимся»</w:t>
            </w:r>
          </w:p>
        </w:tc>
        <w:tc>
          <w:tcPr>
            <w:tcW w:w="1559" w:type="dxa"/>
          </w:tcPr>
          <w:p w:rsidR="0065161F" w:rsidRDefault="0065161F" w:rsidP="009A7E2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</w:t>
            </w:r>
          </w:p>
          <w:p w:rsidR="0065161F" w:rsidRDefault="0065161F" w:rsidP="009A7E2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410" w:type="dxa"/>
          </w:tcPr>
          <w:p w:rsidR="0065161F" w:rsidRPr="001045B8" w:rsidRDefault="0065161F" w:rsidP="006516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Памятник павшим воинам</w:t>
            </w:r>
          </w:p>
        </w:tc>
        <w:tc>
          <w:tcPr>
            <w:tcW w:w="2126" w:type="dxa"/>
          </w:tcPr>
          <w:p w:rsidR="00AC3079" w:rsidRDefault="00AC3079" w:rsidP="009A7E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65161F" w:rsidRPr="00211128" w:rsidRDefault="0065161F" w:rsidP="009A7E2C">
            <w:pPr>
              <w:rPr>
                <w:sz w:val="28"/>
                <w:szCs w:val="28"/>
              </w:rPr>
            </w:pPr>
          </w:p>
        </w:tc>
      </w:tr>
      <w:tr w:rsidR="0065161F" w:rsidRPr="00A13909" w:rsidTr="00B005CA">
        <w:trPr>
          <w:trHeight w:val="639"/>
        </w:trPr>
        <w:tc>
          <w:tcPr>
            <w:tcW w:w="817" w:type="dxa"/>
          </w:tcPr>
          <w:p w:rsidR="0065161F" w:rsidRPr="009047D6" w:rsidRDefault="0065161F" w:rsidP="009A7E2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5161F" w:rsidRDefault="0065161F" w:rsidP="009A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«Новогодние истории»</w:t>
            </w:r>
            <w:r w:rsidR="00AC3079">
              <w:rPr>
                <w:sz w:val="28"/>
                <w:szCs w:val="28"/>
              </w:rPr>
              <w:t xml:space="preserve"> (по Пушкинской карте)</w:t>
            </w:r>
          </w:p>
        </w:tc>
        <w:tc>
          <w:tcPr>
            <w:tcW w:w="1559" w:type="dxa"/>
          </w:tcPr>
          <w:p w:rsidR="0065161F" w:rsidRDefault="0065161F" w:rsidP="009A7E2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</w:t>
            </w:r>
          </w:p>
          <w:p w:rsidR="0065161F" w:rsidRDefault="0065161F" w:rsidP="009A7E2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410" w:type="dxa"/>
          </w:tcPr>
          <w:p w:rsidR="0065161F" w:rsidRDefault="0065161F" w:rsidP="006516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Дегтевский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65161F" w:rsidRDefault="0065161F" w:rsidP="009A7E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65161F" w:rsidRDefault="0065161F" w:rsidP="009A7E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Дидикина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9A7E2C" w:rsidRPr="00A13909" w:rsidTr="00B005CA">
        <w:trPr>
          <w:trHeight w:val="639"/>
        </w:trPr>
        <w:tc>
          <w:tcPr>
            <w:tcW w:w="817" w:type="dxa"/>
          </w:tcPr>
          <w:p w:rsidR="009A7E2C" w:rsidRPr="009047D6" w:rsidRDefault="009A7E2C" w:rsidP="009A7E2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A7E2C" w:rsidRPr="009A7E2C" w:rsidRDefault="009A7E2C" w:rsidP="009A7E2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Выставка </w:t>
            </w:r>
            <w:r w:rsidRPr="005477B3">
              <w:rPr>
                <w:rFonts w:eastAsia="Calibri"/>
                <w:sz w:val="28"/>
                <w:szCs w:val="28"/>
              </w:rPr>
              <w:t>рисунков «Новогодняя мечта».</w:t>
            </w:r>
          </w:p>
        </w:tc>
        <w:tc>
          <w:tcPr>
            <w:tcW w:w="1559" w:type="dxa"/>
          </w:tcPr>
          <w:p w:rsidR="009A7E2C" w:rsidRPr="001045B8" w:rsidRDefault="009A7E2C" w:rsidP="009A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25.12.2024</w:t>
            </w:r>
          </w:p>
          <w:p w:rsidR="009A7E2C" w:rsidRDefault="009A7E2C" w:rsidP="009A7E2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410" w:type="dxa"/>
          </w:tcPr>
          <w:p w:rsidR="009A7E2C" w:rsidRPr="001045B8" w:rsidRDefault="009A7E2C" w:rsidP="009A7E2C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9A7E2C" w:rsidRPr="001045B8" w:rsidRDefault="009A7E2C" w:rsidP="009A7E2C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  <w:r w:rsidRPr="00017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C3079" w:rsidRDefault="00AC3079" w:rsidP="009A7E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9A7E2C" w:rsidRPr="001045B8" w:rsidRDefault="009A7E2C" w:rsidP="009A7E2C">
            <w:pPr>
              <w:rPr>
                <w:sz w:val="28"/>
                <w:szCs w:val="28"/>
              </w:rPr>
            </w:pPr>
            <w:proofErr w:type="spellStart"/>
            <w:r w:rsidRPr="00211128">
              <w:rPr>
                <w:sz w:val="28"/>
                <w:szCs w:val="28"/>
              </w:rPr>
              <w:t>Сердюкова</w:t>
            </w:r>
            <w:proofErr w:type="spellEnd"/>
            <w:r w:rsidRPr="00211128">
              <w:rPr>
                <w:sz w:val="28"/>
                <w:szCs w:val="28"/>
              </w:rPr>
              <w:t xml:space="preserve"> О.А</w:t>
            </w:r>
          </w:p>
        </w:tc>
      </w:tr>
      <w:tr w:rsidR="009A7E2C" w:rsidRPr="00A13909" w:rsidTr="00B005CA">
        <w:trPr>
          <w:trHeight w:val="639"/>
        </w:trPr>
        <w:tc>
          <w:tcPr>
            <w:tcW w:w="817" w:type="dxa"/>
          </w:tcPr>
          <w:p w:rsidR="009A7E2C" w:rsidRPr="009047D6" w:rsidRDefault="009A7E2C" w:rsidP="009A7E2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A7E2C" w:rsidRPr="001045B8" w:rsidRDefault="009A7E2C" w:rsidP="009A7E2C">
            <w:pPr>
              <w:shd w:val="clear" w:color="auto" w:fill="FFFFFF"/>
              <w:rPr>
                <w:sz w:val="28"/>
                <w:szCs w:val="28"/>
              </w:rPr>
            </w:pPr>
            <w:r w:rsidRPr="000129BA">
              <w:rPr>
                <w:sz w:val="28"/>
                <w:szCs w:val="28"/>
              </w:rPr>
              <w:t xml:space="preserve">Концертная программа </w:t>
            </w:r>
            <w:r w:rsidRPr="000129BA">
              <w:rPr>
                <w:rFonts w:eastAsia="Calibri"/>
                <w:sz w:val="28"/>
                <w:szCs w:val="28"/>
              </w:rPr>
              <w:t>«Чудеса под Новый год!»</w:t>
            </w:r>
          </w:p>
        </w:tc>
        <w:tc>
          <w:tcPr>
            <w:tcW w:w="1559" w:type="dxa"/>
          </w:tcPr>
          <w:p w:rsidR="009A7E2C" w:rsidRPr="000129BA" w:rsidRDefault="009A7E2C" w:rsidP="009A7E2C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129BA">
              <w:rPr>
                <w:sz w:val="28"/>
                <w:szCs w:val="28"/>
              </w:rPr>
              <w:t>3</w:t>
            </w:r>
            <w:r w:rsidR="00721F8C">
              <w:rPr>
                <w:sz w:val="28"/>
                <w:szCs w:val="28"/>
              </w:rPr>
              <w:t>1</w:t>
            </w:r>
            <w:r w:rsidRPr="000129BA">
              <w:rPr>
                <w:sz w:val="28"/>
                <w:szCs w:val="28"/>
              </w:rPr>
              <w:t>.12.</w:t>
            </w:r>
            <w:r>
              <w:rPr>
                <w:sz w:val="28"/>
                <w:szCs w:val="28"/>
              </w:rPr>
              <w:t>20</w:t>
            </w:r>
            <w:r w:rsidRPr="000129BA">
              <w:rPr>
                <w:sz w:val="28"/>
                <w:szCs w:val="28"/>
              </w:rPr>
              <w:t>24</w:t>
            </w:r>
          </w:p>
          <w:p w:rsidR="009A7E2C" w:rsidRDefault="009A7E2C" w:rsidP="00721F8C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21F8C">
              <w:rPr>
                <w:sz w:val="28"/>
                <w:szCs w:val="28"/>
              </w:rPr>
              <w:t>20.00</w:t>
            </w:r>
          </w:p>
        </w:tc>
        <w:tc>
          <w:tcPr>
            <w:tcW w:w="2410" w:type="dxa"/>
          </w:tcPr>
          <w:p w:rsidR="009A7E2C" w:rsidRPr="001045B8" w:rsidRDefault="009A7E2C" w:rsidP="009A7E2C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9A7E2C" w:rsidRPr="001045B8" w:rsidRDefault="009A7E2C" w:rsidP="009A7E2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Ерито</w:t>
            </w:r>
            <w:r w:rsidRPr="001045B8">
              <w:rPr>
                <w:sz w:val="28"/>
                <w:szCs w:val="28"/>
              </w:rPr>
              <w:t>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  <w:r w:rsidRPr="000176CE">
              <w:rPr>
                <w:sz w:val="28"/>
                <w:szCs w:val="28"/>
              </w:rPr>
              <w:t xml:space="preserve"> </w:t>
            </w:r>
            <w:r w:rsidRPr="001045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C3079" w:rsidRDefault="00AC3079" w:rsidP="009A7E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9A7E2C" w:rsidRPr="001045B8" w:rsidRDefault="009A7E2C" w:rsidP="009A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Белецкий Ф.Ф</w:t>
            </w:r>
          </w:p>
        </w:tc>
      </w:tr>
      <w:tr w:rsidR="009A7E2C" w:rsidRPr="00A13909" w:rsidTr="00B005CA">
        <w:trPr>
          <w:trHeight w:val="639"/>
        </w:trPr>
        <w:tc>
          <w:tcPr>
            <w:tcW w:w="817" w:type="dxa"/>
          </w:tcPr>
          <w:p w:rsidR="009A7E2C" w:rsidRPr="009047D6" w:rsidRDefault="009A7E2C" w:rsidP="009A7E2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A7E2C" w:rsidRPr="009A7E2C" w:rsidRDefault="009A7E2C" w:rsidP="009A7E2C">
            <w:pPr>
              <w:rPr>
                <w:rFonts w:eastAsia="Calibri"/>
                <w:sz w:val="28"/>
                <w:szCs w:val="28"/>
              </w:rPr>
            </w:pPr>
            <w:r w:rsidRPr="000129BA">
              <w:rPr>
                <w:rFonts w:eastAsia="Calibri"/>
                <w:sz w:val="28"/>
                <w:szCs w:val="28"/>
              </w:rPr>
              <w:t>Новогодний праздничный концерт «Новогодний перепев»</w:t>
            </w:r>
          </w:p>
        </w:tc>
        <w:tc>
          <w:tcPr>
            <w:tcW w:w="1559" w:type="dxa"/>
          </w:tcPr>
          <w:p w:rsidR="009A7E2C" w:rsidRPr="000129BA" w:rsidRDefault="009A7E2C" w:rsidP="009A7E2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21F8C">
              <w:rPr>
                <w:sz w:val="28"/>
                <w:szCs w:val="28"/>
              </w:rPr>
              <w:t>31</w:t>
            </w:r>
            <w:r w:rsidRPr="000129BA">
              <w:rPr>
                <w:sz w:val="28"/>
                <w:szCs w:val="28"/>
              </w:rPr>
              <w:t>.12.2024</w:t>
            </w:r>
          </w:p>
          <w:p w:rsidR="009A7E2C" w:rsidRPr="009A7E2C" w:rsidRDefault="009A7E2C" w:rsidP="00721F8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19.</w:t>
            </w:r>
            <w:r w:rsidR="00721F8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9A7E2C" w:rsidRPr="001045B8" w:rsidRDefault="009A7E2C" w:rsidP="009A7E2C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9A7E2C" w:rsidRPr="000176CE" w:rsidRDefault="009A7E2C" w:rsidP="009A7E2C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AC3079" w:rsidRDefault="00AC3079" w:rsidP="009A7E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9A7E2C" w:rsidRPr="001045B8" w:rsidRDefault="009A7E2C" w:rsidP="009A7E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Кибасова</w:t>
            </w:r>
            <w:proofErr w:type="spellEnd"/>
            <w:r>
              <w:rPr>
                <w:sz w:val="28"/>
                <w:szCs w:val="28"/>
              </w:rPr>
              <w:t xml:space="preserve"> Д.С.</w:t>
            </w:r>
          </w:p>
        </w:tc>
      </w:tr>
    </w:tbl>
    <w:p w:rsidR="008B6658" w:rsidRDefault="008B6658" w:rsidP="008B6658">
      <w:pPr>
        <w:rPr>
          <w:noProof/>
          <w:sz w:val="28"/>
          <w:szCs w:val="28"/>
        </w:rPr>
      </w:pPr>
      <w:r>
        <w:rPr>
          <w:sz w:val="28"/>
          <w:szCs w:val="28"/>
        </w:rPr>
        <w:t>Д</w:t>
      </w:r>
      <w:r w:rsidRPr="004108AC">
        <w:rPr>
          <w:sz w:val="28"/>
          <w:szCs w:val="28"/>
        </w:rPr>
        <w:t>искотеки</w:t>
      </w:r>
      <w:r>
        <w:rPr>
          <w:sz w:val="28"/>
          <w:szCs w:val="28"/>
        </w:rPr>
        <w:t xml:space="preserve"> еженедельно</w:t>
      </w:r>
      <w:r w:rsidRPr="004108AC">
        <w:rPr>
          <w:sz w:val="28"/>
          <w:szCs w:val="28"/>
        </w:rPr>
        <w:t>:</w:t>
      </w:r>
      <w:r w:rsidRPr="004108AC">
        <w:rPr>
          <w:noProof/>
          <w:sz w:val="28"/>
          <w:szCs w:val="28"/>
        </w:rPr>
        <w:t xml:space="preserve"> </w:t>
      </w:r>
    </w:p>
    <w:p w:rsidR="008B6658" w:rsidRDefault="008B6658" w:rsidP="008B6658">
      <w:pPr>
        <w:rPr>
          <w:sz w:val="28"/>
          <w:szCs w:val="28"/>
        </w:rPr>
      </w:pPr>
      <w:r>
        <w:rPr>
          <w:noProof/>
          <w:sz w:val="28"/>
          <w:szCs w:val="28"/>
        </w:rPr>
        <w:t>- «</w:t>
      </w:r>
      <w:proofErr w:type="spellStart"/>
      <w:r>
        <w:rPr>
          <w:sz w:val="28"/>
          <w:szCs w:val="28"/>
        </w:rPr>
        <w:t>Марьевский</w:t>
      </w:r>
      <w:proofErr w:type="spellEnd"/>
      <w:r>
        <w:rPr>
          <w:sz w:val="28"/>
          <w:szCs w:val="28"/>
        </w:rPr>
        <w:t xml:space="preserve"> СДК»</w:t>
      </w:r>
      <w:r w:rsidRPr="004108A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108AC">
        <w:rPr>
          <w:sz w:val="28"/>
          <w:szCs w:val="28"/>
        </w:rPr>
        <w:t>пятница, суббота</w:t>
      </w:r>
      <w:r>
        <w:rPr>
          <w:sz w:val="28"/>
          <w:szCs w:val="28"/>
        </w:rPr>
        <w:t>, воскресенье с</w:t>
      </w:r>
      <w:r w:rsidR="002B53A2">
        <w:rPr>
          <w:sz w:val="28"/>
          <w:szCs w:val="28"/>
        </w:rPr>
        <w:t xml:space="preserve"> 2</w:t>
      </w:r>
      <w:r w:rsidR="00EB143D">
        <w:rPr>
          <w:sz w:val="28"/>
          <w:szCs w:val="28"/>
        </w:rPr>
        <w:t>0.00 – 22</w:t>
      </w:r>
      <w:r w:rsidRPr="004108AC">
        <w:rPr>
          <w:sz w:val="28"/>
          <w:szCs w:val="28"/>
        </w:rPr>
        <w:t>.</w:t>
      </w:r>
      <w:r>
        <w:rPr>
          <w:sz w:val="28"/>
          <w:szCs w:val="28"/>
        </w:rPr>
        <w:t>00</w:t>
      </w:r>
    </w:p>
    <w:p w:rsidR="008B6658" w:rsidRDefault="008B6658" w:rsidP="008B6658">
      <w:pPr>
        <w:jc w:val="center"/>
        <w:rPr>
          <w:sz w:val="16"/>
          <w:szCs w:val="16"/>
        </w:rPr>
      </w:pPr>
    </w:p>
    <w:p w:rsidR="008B6658" w:rsidRPr="003E7425" w:rsidRDefault="008B6658" w:rsidP="008B6658">
      <w:pPr>
        <w:jc w:val="center"/>
        <w:rPr>
          <w:sz w:val="16"/>
          <w:szCs w:val="16"/>
        </w:rPr>
      </w:pPr>
    </w:p>
    <w:p w:rsidR="008B6658" w:rsidRPr="00A13909" w:rsidRDefault="008B6658" w:rsidP="008B6658">
      <w:pPr>
        <w:jc w:val="center"/>
        <w:rPr>
          <w:sz w:val="28"/>
          <w:szCs w:val="28"/>
        </w:rPr>
      </w:pPr>
      <w:r w:rsidRPr="00A13909">
        <w:rPr>
          <w:sz w:val="28"/>
          <w:szCs w:val="28"/>
        </w:rPr>
        <w:lastRenderedPageBreak/>
        <w:t>МБУК «Дегтевский СДК» оставляет за собой право вносить изменения в темы и даты мероприятий, по согласованию с Администрацией Дегтевского сельского поселения.</w:t>
      </w:r>
    </w:p>
    <w:p w:rsidR="008B6658" w:rsidRPr="00A13909" w:rsidRDefault="008B6658" w:rsidP="008B6658">
      <w:pPr>
        <w:jc w:val="center"/>
      </w:pPr>
    </w:p>
    <w:p w:rsidR="008B6658" w:rsidRPr="003E7425" w:rsidRDefault="008B6658" w:rsidP="008B6658">
      <w:pPr>
        <w:jc w:val="center"/>
        <w:rPr>
          <w:sz w:val="16"/>
          <w:szCs w:val="16"/>
        </w:rPr>
      </w:pPr>
    </w:p>
    <w:p w:rsidR="008B6658" w:rsidRDefault="008B6658" w:rsidP="008B6658">
      <w:pPr>
        <w:jc w:val="center"/>
      </w:pPr>
      <w:r>
        <w:rPr>
          <w:sz w:val="28"/>
          <w:szCs w:val="28"/>
        </w:rPr>
        <w:t>Худ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уководитель Дегтевского СДК:                            </w:t>
      </w:r>
      <w:proofErr w:type="spellStart"/>
      <w:r>
        <w:rPr>
          <w:sz w:val="28"/>
          <w:szCs w:val="28"/>
        </w:rPr>
        <w:t>Дидикина</w:t>
      </w:r>
      <w:proofErr w:type="spellEnd"/>
      <w:r>
        <w:rPr>
          <w:sz w:val="28"/>
          <w:szCs w:val="28"/>
        </w:rPr>
        <w:t xml:space="preserve"> А.Н.</w:t>
      </w:r>
    </w:p>
    <w:sectPr w:rsidR="008B6658" w:rsidSect="00A13909">
      <w:pgSz w:w="11906" w:h="16838"/>
      <w:pgMar w:top="426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44133"/>
    <w:multiLevelType w:val="hybridMultilevel"/>
    <w:tmpl w:val="1A302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C15"/>
    <w:rsid w:val="00046E9D"/>
    <w:rsid w:val="00064151"/>
    <w:rsid w:val="00073CEF"/>
    <w:rsid w:val="000C26A5"/>
    <w:rsid w:val="000C5A8D"/>
    <w:rsid w:val="000D195F"/>
    <w:rsid w:val="000E6E43"/>
    <w:rsid w:val="000F61D1"/>
    <w:rsid w:val="0015612F"/>
    <w:rsid w:val="00184040"/>
    <w:rsid w:val="001925F6"/>
    <w:rsid w:val="001D2990"/>
    <w:rsid w:val="0020005E"/>
    <w:rsid w:val="00224A03"/>
    <w:rsid w:val="00240A82"/>
    <w:rsid w:val="00297C15"/>
    <w:rsid w:val="002A68AB"/>
    <w:rsid w:val="002B53A2"/>
    <w:rsid w:val="002B5A56"/>
    <w:rsid w:val="002C189D"/>
    <w:rsid w:val="002D7A86"/>
    <w:rsid w:val="002E6F75"/>
    <w:rsid w:val="0030338A"/>
    <w:rsid w:val="00311370"/>
    <w:rsid w:val="003761AF"/>
    <w:rsid w:val="003A1930"/>
    <w:rsid w:val="003D216B"/>
    <w:rsid w:val="003D2E76"/>
    <w:rsid w:val="003E234D"/>
    <w:rsid w:val="003E41C3"/>
    <w:rsid w:val="003E7425"/>
    <w:rsid w:val="00412212"/>
    <w:rsid w:val="004164A1"/>
    <w:rsid w:val="00420D2B"/>
    <w:rsid w:val="004219BB"/>
    <w:rsid w:val="00426961"/>
    <w:rsid w:val="00457E3F"/>
    <w:rsid w:val="00481499"/>
    <w:rsid w:val="004A7A88"/>
    <w:rsid w:val="004E1F0A"/>
    <w:rsid w:val="005260C7"/>
    <w:rsid w:val="00526445"/>
    <w:rsid w:val="005324EC"/>
    <w:rsid w:val="005A6119"/>
    <w:rsid w:val="006155DA"/>
    <w:rsid w:val="006265A0"/>
    <w:rsid w:val="00634775"/>
    <w:rsid w:val="0064707B"/>
    <w:rsid w:val="0065161F"/>
    <w:rsid w:val="0067693B"/>
    <w:rsid w:val="006B4BFD"/>
    <w:rsid w:val="006C2D68"/>
    <w:rsid w:val="006C6BFE"/>
    <w:rsid w:val="006E0572"/>
    <w:rsid w:val="006F4041"/>
    <w:rsid w:val="00716E73"/>
    <w:rsid w:val="00721F8C"/>
    <w:rsid w:val="00732FCB"/>
    <w:rsid w:val="00734D25"/>
    <w:rsid w:val="0073700C"/>
    <w:rsid w:val="00741A47"/>
    <w:rsid w:val="00751778"/>
    <w:rsid w:val="0079298F"/>
    <w:rsid w:val="007D5B23"/>
    <w:rsid w:val="0085710F"/>
    <w:rsid w:val="008669AA"/>
    <w:rsid w:val="0087045D"/>
    <w:rsid w:val="0087209C"/>
    <w:rsid w:val="008934D5"/>
    <w:rsid w:val="008A02EE"/>
    <w:rsid w:val="008A0769"/>
    <w:rsid w:val="008B28E5"/>
    <w:rsid w:val="008B6658"/>
    <w:rsid w:val="008E42B0"/>
    <w:rsid w:val="008E745E"/>
    <w:rsid w:val="008F7227"/>
    <w:rsid w:val="009047D6"/>
    <w:rsid w:val="00905EE2"/>
    <w:rsid w:val="00917E46"/>
    <w:rsid w:val="00921A65"/>
    <w:rsid w:val="00930502"/>
    <w:rsid w:val="0094112F"/>
    <w:rsid w:val="009506F6"/>
    <w:rsid w:val="009520CB"/>
    <w:rsid w:val="00954E3A"/>
    <w:rsid w:val="00973CF3"/>
    <w:rsid w:val="009A7E2C"/>
    <w:rsid w:val="009C1428"/>
    <w:rsid w:val="009C5DFC"/>
    <w:rsid w:val="009E3DEE"/>
    <w:rsid w:val="009E4669"/>
    <w:rsid w:val="009E58E9"/>
    <w:rsid w:val="00A039A1"/>
    <w:rsid w:val="00A13909"/>
    <w:rsid w:val="00A47DEE"/>
    <w:rsid w:val="00A50EF2"/>
    <w:rsid w:val="00A64A98"/>
    <w:rsid w:val="00A80407"/>
    <w:rsid w:val="00A858D7"/>
    <w:rsid w:val="00AB6F9E"/>
    <w:rsid w:val="00AC3079"/>
    <w:rsid w:val="00AE14E3"/>
    <w:rsid w:val="00B005CA"/>
    <w:rsid w:val="00B16A91"/>
    <w:rsid w:val="00B252E3"/>
    <w:rsid w:val="00B416C1"/>
    <w:rsid w:val="00B41F08"/>
    <w:rsid w:val="00B9130B"/>
    <w:rsid w:val="00BC342C"/>
    <w:rsid w:val="00BD7FE4"/>
    <w:rsid w:val="00C216FC"/>
    <w:rsid w:val="00C5784C"/>
    <w:rsid w:val="00C71664"/>
    <w:rsid w:val="00C84DF6"/>
    <w:rsid w:val="00C851DE"/>
    <w:rsid w:val="00CA246E"/>
    <w:rsid w:val="00CC0857"/>
    <w:rsid w:val="00CC0B94"/>
    <w:rsid w:val="00CD002A"/>
    <w:rsid w:val="00CD1BBE"/>
    <w:rsid w:val="00CD56A5"/>
    <w:rsid w:val="00D510E3"/>
    <w:rsid w:val="00D6592B"/>
    <w:rsid w:val="00DB5F29"/>
    <w:rsid w:val="00E120BE"/>
    <w:rsid w:val="00E24DA8"/>
    <w:rsid w:val="00E37209"/>
    <w:rsid w:val="00E60030"/>
    <w:rsid w:val="00E70BD0"/>
    <w:rsid w:val="00EB143D"/>
    <w:rsid w:val="00EE45C1"/>
    <w:rsid w:val="00F324EB"/>
    <w:rsid w:val="00F42B61"/>
    <w:rsid w:val="00F713D2"/>
    <w:rsid w:val="00F755F4"/>
    <w:rsid w:val="00F82551"/>
    <w:rsid w:val="00F84DBA"/>
    <w:rsid w:val="00FC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297C15"/>
    <w:pPr>
      <w:suppressLineNumbers/>
    </w:pPr>
    <w:rPr>
      <w:lang w:eastAsia="ar-SA"/>
    </w:rPr>
  </w:style>
  <w:style w:type="paragraph" w:styleId="a5">
    <w:name w:val="List Paragraph"/>
    <w:basedOn w:val="a"/>
    <w:uiPriority w:val="34"/>
    <w:qFormat/>
    <w:rsid w:val="009047D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6415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A24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46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ubtle Emphasis"/>
    <w:basedOn w:val="a0"/>
    <w:uiPriority w:val="19"/>
    <w:qFormat/>
    <w:rsid w:val="002D7A8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EB3E-5BC3-4AFD-8ABD-A242E403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36</cp:revision>
  <cp:lastPrinted>2024-11-06T13:28:00Z</cp:lastPrinted>
  <dcterms:created xsi:type="dcterms:W3CDTF">2023-02-09T14:00:00Z</dcterms:created>
  <dcterms:modified xsi:type="dcterms:W3CDTF">2024-11-16T11:51:00Z</dcterms:modified>
</cp:coreProperties>
</file>